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B0F2" w14:textId="77777777" w:rsidR="009203E4" w:rsidRDefault="009203E4" w:rsidP="009203E4">
      <w:r>
        <w:t xml:space="preserve">              </w:t>
      </w:r>
    </w:p>
    <w:p w14:paraId="248D15FF" w14:textId="77777777" w:rsidR="009203E4" w:rsidRDefault="009203E4" w:rsidP="009203E4"/>
    <w:p w14:paraId="5391A88F" w14:textId="77777777" w:rsidR="009203E4" w:rsidRDefault="009203E4" w:rsidP="009203E4"/>
    <w:p w14:paraId="15FC5663" w14:textId="77777777" w:rsidR="009203E4" w:rsidRDefault="009203E4" w:rsidP="009203E4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7C35C4A8" wp14:editId="35C65AA4">
            <wp:extent cx="550545" cy="711200"/>
            <wp:effectExtent l="0" t="0" r="1905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ABEAD" w14:textId="77777777" w:rsidR="009203E4" w:rsidRDefault="009203E4" w:rsidP="009203E4">
      <w:pPr>
        <w:jc w:val="center"/>
        <w:rPr>
          <w:b/>
          <w:sz w:val="28"/>
          <w:szCs w:val="28"/>
        </w:rPr>
      </w:pPr>
    </w:p>
    <w:p w14:paraId="41C1BADB" w14:textId="77777777" w:rsidR="009203E4" w:rsidRDefault="009203E4" w:rsidP="009203E4">
      <w:pPr>
        <w:jc w:val="center"/>
        <w:rPr>
          <w:b/>
          <w:sz w:val="28"/>
          <w:szCs w:val="28"/>
        </w:rPr>
      </w:pPr>
    </w:p>
    <w:p w14:paraId="402A2C64" w14:textId="77777777" w:rsidR="009203E4" w:rsidRPr="009F0EEF" w:rsidRDefault="009203E4" w:rsidP="009203E4">
      <w:pPr>
        <w:jc w:val="center"/>
        <w:rPr>
          <w:b/>
          <w:sz w:val="28"/>
          <w:szCs w:val="28"/>
        </w:rPr>
      </w:pPr>
      <w:r w:rsidRPr="009F0EEF">
        <w:rPr>
          <w:b/>
          <w:sz w:val="28"/>
          <w:szCs w:val="28"/>
        </w:rPr>
        <w:t>МУНИЦИПАЛЬНЫЙ КОМИТЕТ</w:t>
      </w:r>
    </w:p>
    <w:p w14:paraId="2CF5C116" w14:textId="77777777" w:rsidR="009203E4" w:rsidRPr="009F0EEF" w:rsidRDefault="009203E4" w:rsidP="009203E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F0EEF">
        <w:rPr>
          <w:b/>
          <w:sz w:val="28"/>
          <w:szCs w:val="28"/>
        </w:rPr>
        <w:t xml:space="preserve">  НАДЕЖДИНСКОГО СЕЛЬСКОГО ПОСЕЛЕНИЯ</w:t>
      </w:r>
    </w:p>
    <w:p w14:paraId="6AFD2AC7" w14:textId="77777777" w:rsidR="009203E4" w:rsidRDefault="009203E4" w:rsidP="009203E4">
      <w:pPr>
        <w:pStyle w:val="1"/>
        <w:rPr>
          <w:sz w:val="28"/>
          <w:szCs w:val="28"/>
        </w:rPr>
      </w:pPr>
    </w:p>
    <w:p w14:paraId="0D5F0091" w14:textId="77777777" w:rsidR="009203E4" w:rsidRPr="009F0EEF" w:rsidRDefault="009203E4" w:rsidP="009203E4">
      <w:pPr>
        <w:pStyle w:val="1"/>
        <w:rPr>
          <w:sz w:val="28"/>
          <w:szCs w:val="28"/>
        </w:rPr>
      </w:pPr>
      <w:r w:rsidRPr="009F0EE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14:paraId="10A5804A" w14:textId="77777777" w:rsidR="009203E4" w:rsidRDefault="009203E4" w:rsidP="009203E4">
      <w:pPr>
        <w:jc w:val="center"/>
        <w:rPr>
          <w:b/>
        </w:rPr>
      </w:pPr>
    </w:p>
    <w:p w14:paraId="3837408B" w14:textId="6EC8EA20" w:rsidR="009203E4" w:rsidRPr="00916C9D" w:rsidRDefault="00FA27C0" w:rsidP="009203E4">
      <w:pPr>
        <w:jc w:val="both"/>
      </w:pPr>
      <w:r>
        <w:t xml:space="preserve">27 </w:t>
      </w:r>
      <w:r w:rsidR="000A07E7">
        <w:t>апреля 2024</w:t>
      </w:r>
      <w:r w:rsidR="009203E4" w:rsidRPr="00916C9D">
        <w:t xml:space="preserve"> г.    </w:t>
      </w:r>
      <w:r w:rsidR="009203E4">
        <w:t xml:space="preserve">              с. Вольно-Надеждинское                                      №</w:t>
      </w:r>
      <w:r w:rsidR="009203E4" w:rsidRPr="00916C9D">
        <w:t xml:space="preserve"> </w:t>
      </w:r>
      <w:r>
        <w:t>155</w:t>
      </w:r>
      <w:r w:rsidR="009203E4">
        <w:t xml:space="preserve">                   </w:t>
      </w:r>
    </w:p>
    <w:p w14:paraId="3AB3EE09" w14:textId="77777777" w:rsidR="009203E4" w:rsidRDefault="009203E4" w:rsidP="009203E4">
      <w:pPr>
        <w:jc w:val="both"/>
      </w:pPr>
    </w:p>
    <w:p w14:paraId="3B3AD8B4" w14:textId="77777777" w:rsidR="005862F0" w:rsidRDefault="005862F0" w:rsidP="005862F0">
      <w:pPr>
        <w:rPr>
          <w:b/>
          <w:bCs/>
        </w:rPr>
      </w:pPr>
      <w:r w:rsidRPr="005862F0">
        <w:rPr>
          <w:b/>
          <w:bCs/>
        </w:rPr>
        <w:t xml:space="preserve">Об отчете главы Надеждинского сельского поселения </w:t>
      </w:r>
    </w:p>
    <w:p w14:paraId="26CADB9D" w14:textId="77777777" w:rsidR="005862F0" w:rsidRDefault="005862F0" w:rsidP="005862F0">
      <w:pPr>
        <w:rPr>
          <w:b/>
          <w:bCs/>
        </w:rPr>
      </w:pPr>
      <w:r w:rsidRPr="005862F0">
        <w:rPr>
          <w:b/>
          <w:bCs/>
        </w:rPr>
        <w:t xml:space="preserve">о результатах его деятельности и деятельности администрации </w:t>
      </w:r>
    </w:p>
    <w:p w14:paraId="7994D277" w14:textId="5B8C0C90" w:rsidR="009203E4" w:rsidRPr="005862F0" w:rsidRDefault="005862F0" w:rsidP="005862F0">
      <w:pPr>
        <w:rPr>
          <w:b/>
          <w:bCs/>
          <w:sz w:val="20"/>
          <w:szCs w:val="20"/>
        </w:rPr>
      </w:pPr>
      <w:r w:rsidRPr="005862F0">
        <w:rPr>
          <w:b/>
          <w:bCs/>
        </w:rPr>
        <w:t>Надеждинского сельского поселения за 2023 год.</w:t>
      </w:r>
    </w:p>
    <w:p w14:paraId="5D5B1F6E" w14:textId="77777777" w:rsidR="009203E4" w:rsidRPr="005862F0" w:rsidRDefault="009203E4" w:rsidP="005862F0">
      <w:pPr>
        <w:rPr>
          <w:b/>
          <w:bCs/>
        </w:rPr>
      </w:pPr>
    </w:p>
    <w:p w14:paraId="0BD1B713" w14:textId="77777777" w:rsidR="009203E4" w:rsidRDefault="009203E4" w:rsidP="009203E4">
      <w:pPr>
        <w:jc w:val="center"/>
        <w:rPr>
          <w:b/>
        </w:rPr>
      </w:pPr>
      <w:r>
        <w:rPr>
          <w:b/>
        </w:rPr>
        <w:t xml:space="preserve"> </w:t>
      </w:r>
    </w:p>
    <w:p w14:paraId="07690DE7" w14:textId="625C4CF1" w:rsidR="009203E4" w:rsidRDefault="009203E4" w:rsidP="009203E4">
      <w:pPr>
        <w:ind w:left="64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t xml:space="preserve">  Заслушав отчет главы Надеждинского сельского поселения о проделанной работе за 202</w:t>
      </w:r>
      <w:r w:rsidR="000A07E7">
        <w:t>3</w:t>
      </w:r>
      <w:r>
        <w:t xml:space="preserve"> год</w:t>
      </w:r>
      <w:r w:rsidR="00FA27C0">
        <w:t xml:space="preserve"> о результатах его деятельности и деятельности администрации Надеждинского сельского поселения за 2023 год</w:t>
      </w:r>
      <w:r>
        <w:t>, руководствуясь Федеральным законом от 06.10.2003г. № 131-ФЗ «Об общих принципах организации местного самоуправления в Российской Федерации», Уставом Надеждинского сельского поселения,</w:t>
      </w:r>
    </w:p>
    <w:p w14:paraId="6446FAA8" w14:textId="77777777" w:rsidR="009203E4" w:rsidRDefault="009203E4" w:rsidP="009203E4">
      <w:pPr>
        <w:ind w:left="64"/>
        <w:jc w:val="both"/>
      </w:pPr>
    </w:p>
    <w:p w14:paraId="120AF186" w14:textId="77777777" w:rsidR="009203E4" w:rsidRDefault="009203E4" w:rsidP="009203E4">
      <w:pPr>
        <w:ind w:left="64"/>
        <w:jc w:val="both"/>
      </w:pPr>
      <w:r>
        <w:tab/>
        <w:t xml:space="preserve">муниципальный комитет Надеждинского сельского поселения    </w:t>
      </w:r>
      <w:r>
        <w:rPr>
          <w:b/>
        </w:rPr>
        <w:t>р е ш и л:</w:t>
      </w:r>
      <w:r>
        <w:t xml:space="preserve">   </w:t>
      </w:r>
    </w:p>
    <w:p w14:paraId="48E06A23" w14:textId="77777777" w:rsidR="009203E4" w:rsidRDefault="009203E4" w:rsidP="009203E4">
      <w:pPr>
        <w:rPr>
          <w:sz w:val="20"/>
        </w:rPr>
      </w:pPr>
    </w:p>
    <w:p w14:paraId="64548CFD" w14:textId="77777777" w:rsidR="009203E4" w:rsidRDefault="009203E4" w:rsidP="009203E4"/>
    <w:p w14:paraId="4F14F7F2" w14:textId="3ED9DDBE" w:rsidR="00FA27C0" w:rsidRDefault="009203E4" w:rsidP="00FA27C0">
      <w:pPr>
        <w:pStyle w:val="a5"/>
        <w:spacing w:before="0" w:beforeAutospacing="0" w:after="0" w:afterAutospacing="0"/>
        <w:ind w:firstLine="709"/>
        <w:jc w:val="both"/>
      </w:pPr>
      <w:r w:rsidRPr="00721739">
        <w:rPr>
          <w:b/>
        </w:rPr>
        <w:t>1.</w:t>
      </w:r>
      <w:r>
        <w:rPr>
          <w:b/>
        </w:rPr>
        <w:t xml:space="preserve"> </w:t>
      </w:r>
      <w:r w:rsidR="00FA27C0">
        <w:t>Признать</w:t>
      </w:r>
      <w:r w:rsidR="00FA27C0" w:rsidRPr="00601938">
        <w:t xml:space="preserve"> </w:t>
      </w:r>
      <w:r w:rsidR="00FA27C0">
        <w:t>деятельность главы Надеждинского сельского поселения и деятельность администрации Надеждинского сельского поселения за 2023 год удовлетворительными.</w:t>
      </w:r>
    </w:p>
    <w:p w14:paraId="3085DE28" w14:textId="77777777" w:rsidR="009203E4" w:rsidRDefault="009203E4" w:rsidP="009203E4">
      <w:pPr>
        <w:ind w:firstLine="708"/>
        <w:jc w:val="both"/>
        <w:rPr>
          <w:b/>
        </w:rPr>
      </w:pPr>
    </w:p>
    <w:p w14:paraId="1AA87BAD" w14:textId="77777777" w:rsidR="009203E4" w:rsidRPr="00783B6E" w:rsidRDefault="009203E4" w:rsidP="009203E4">
      <w:pPr>
        <w:ind w:firstLine="708"/>
        <w:jc w:val="both"/>
      </w:pPr>
      <w:r w:rsidRPr="000D483E">
        <w:rPr>
          <w:b/>
        </w:rPr>
        <w:t>2.</w:t>
      </w:r>
      <w:r>
        <w:rPr>
          <w:b/>
        </w:rPr>
        <w:t xml:space="preserve"> </w:t>
      </w:r>
      <w:r>
        <w:t>Настоящее р</w:t>
      </w:r>
      <w:r w:rsidRPr="00783B6E">
        <w:t>ешение вступает в силу с</w:t>
      </w:r>
      <w:r>
        <w:t>о дня его подписания</w:t>
      </w:r>
      <w:r w:rsidRPr="00783B6E">
        <w:t>.</w:t>
      </w:r>
      <w:r>
        <w:t xml:space="preserve">  </w:t>
      </w:r>
    </w:p>
    <w:p w14:paraId="4C9D58D7" w14:textId="77777777" w:rsidR="009203E4" w:rsidRPr="00783B6E" w:rsidRDefault="009203E4" w:rsidP="009203E4">
      <w:pPr>
        <w:jc w:val="both"/>
      </w:pPr>
    </w:p>
    <w:p w14:paraId="4B660466" w14:textId="77777777" w:rsidR="009203E4" w:rsidRPr="00A07008" w:rsidRDefault="009203E4" w:rsidP="009203E4">
      <w:pPr>
        <w:jc w:val="both"/>
        <w:rPr>
          <w:b/>
        </w:rPr>
      </w:pPr>
    </w:p>
    <w:p w14:paraId="23C3A428" w14:textId="77777777" w:rsidR="009203E4" w:rsidRDefault="009203E4" w:rsidP="009203E4">
      <w:pPr>
        <w:jc w:val="both"/>
      </w:pPr>
      <w:r>
        <w:t xml:space="preserve">  </w:t>
      </w:r>
    </w:p>
    <w:p w14:paraId="237D69FA" w14:textId="77777777" w:rsidR="009203E4" w:rsidRDefault="009203E4" w:rsidP="009203E4">
      <w:pPr>
        <w:jc w:val="both"/>
      </w:pPr>
    </w:p>
    <w:p w14:paraId="1D574E53" w14:textId="77777777" w:rsidR="009203E4" w:rsidRDefault="009203E4" w:rsidP="009203E4">
      <w:pPr>
        <w:jc w:val="both"/>
      </w:pPr>
    </w:p>
    <w:p w14:paraId="396489F7" w14:textId="77777777" w:rsidR="009203E4" w:rsidRDefault="009203E4" w:rsidP="009203E4">
      <w:pPr>
        <w:jc w:val="both"/>
      </w:pPr>
    </w:p>
    <w:p w14:paraId="610D8AF7" w14:textId="77777777" w:rsidR="009203E4" w:rsidRDefault="009203E4" w:rsidP="009203E4"/>
    <w:p w14:paraId="5F991572" w14:textId="452BA035" w:rsidR="009203E4" w:rsidRDefault="000A07E7" w:rsidP="009203E4">
      <w:r>
        <w:t>Председатель муниципального комитета</w:t>
      </w:r>
    </w:p>
    <w:p w14:paraId="29E2C895" w14:textId="0F37DAB1" w:rsidR="00F90EF6" w:rsidRDefault="009203E4">
      <w:r w:rsidRPr="00524E7D">
        <w:t xml:space="preserve">Надеждинского сельского поселения                                              </w:t>
      </w:r>
      <w:r>
        <w:tab/>
      </w:r>
      <w:r w:rsidR="000A07E7">
        <w:t>А.И.Столяров</w:t>
      </w:r>
    </w:p>
    <w:sectPr w:rsidR="00F90EF6" w:rsidSect="00C6528C">
      <w:pgSz w:w="11906" w:h="16838"/>
      <w:pgMar w:top="1440" w:right="849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12"/>
    <w:rsid w:val="000A07E7"/>
    <w:rsid w:val="005862F0"/>
    <w:rsid w:val="00837112"/>
    <w:rsid w:val="009203E4"/>
    <w:rsid w:val="00F90EF6"/>
    <w:rsid w:val="00F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AA7A"/>
  <w15:docId w15:val="{B70CCF8A-ED1C-42A5-B08B-F8E53FF1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3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3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basedOn w:val="a"/>
    <w:next w:val="a6"/>
    <w:rsid w:val="00FA27C0"/>
    <w:pPr>
      <w:spacing w:before="100" w:beforeAutospacing="1" w:after="100" w:afterAutospacing="1"/>
    </w:pPr>
  </w:style>
  <w:style w:type="paragraph" w:customStyle="1" w:styleId="a7">
    <w:name w:val="Знак"/>
    <w:basedOn w:val="a"/>
    <w:rsid w:val="00FA27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FA27C0"/>
  </w:style>
  <w:style w:type="paragraph" w:customStyle="1" w:styleId="a8">
    <w:name w:val=" Знак"/>
    <w:basedOn w:val="a"/>
    <w:rsid w:val="005862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heraldik.ru/reg25/25nadezhdinskoe_g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2024-05-02T03:56:00Z</cp:lastPrinted>
  <dcterms:created xsi:type="dcterms:W3CDTF">2024-05-02T00:09:00Z</dcterms:created>
  <dcterms:modified xsi:type="dcterms:W3CDTF">2024-05-02T03:57:00Z</dcterms:modified>
</cp:coreProperties>
</file>