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BC34" w14:textId="77777777"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B5ABA" wp14:editId="5D646B42">
            <wp:extent cx="552450" cy="713740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B0A22" w14:textId="77777777"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A07BC3" w14:textId="77777777"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МУНИЦИПАЛЬНЫЙ КОМИТЕТ</w:t>
      </w:r>
    </w:p>
    <w:p w14:paraId="4EB8D7A2" w14:textId="77777777" w:rsidR="0006033A" w:rsidRPr="00D06A05" w:rsidRDefault="0006033A" w:rsidP="0006033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НАДЕЖДИНСКОГО СЕЛЬСКОГО ПОСЕЛЕНИЯ</w:t>
      </w:r>
    </w:p>
    <w:p w14:paraId="24353BFE" w14:textId="77777777"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4B4675" w14:textId="45B57733" w:rsidR="0006033A" w:rsidRPr="00D06A05" w:rsidRDefault="00B80652" w:rsidP="00B80652">
      <w:pPr>
        <w:spacing w:after="0"/>
        <w:ind w:right="-134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</w:t>
      </w:r>
      <w:r w:rsidR="0006033A" w:rsidRPr="00D06A05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14:paraId="47DABF69" w14:textId="77777777" w:rsidR="0006033A" w:rsidRPr="00D06A05" w:rsidRDefault="0006033A" w:rsidP="0006033A">
      <w:pPr>
        <w:spacing w:after="0"/>
        <w:ind w:right="-13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EDEEDF" w14:textId="0D350292" w:rsidR="0006033A" w:rsidRPr="00D06A05" w:rsidRDefault="005521EE" w:rsidP="00060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 2025</w:t>
      </w:r>
      <w:r w:rsidR="0006033A" w:rsidRPr="00D06A05">
        <w:rPr>
          <w:rFonts w:ascii="Times New Roman" w:hAnsi="Times New Roman" w:cs="Times New Roman"/>
          <w:sz w:val="24"/>
          <w:szCs w:val="24"/>
        </w:rPr>
        <w:t xml:space="preserve"> г.                  </w:t>
      </w:r>
      <w:r w:rsidR="00536E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033A" w:rsidRPr="00D06A05">
        <w:rPr>
          <w:rFonts w:ascii="Times New Roman" w:hAnsi="Times New Roman" w:cs="Times New Roman"/>
          <w:sz w:val="24"/>
          <w:szCs w:val="24"/>
        </w:rPr>
        <w:t xml:space="preserve">с. Вольно-Надеждинское                           </w:t>
      </w:r>
      <w:r w:rsidR="0006033A">
        <w:rPr>
          <w:rFonts w:ascii="Times New Roman" w:hAnsi="Times New Roman" w:cs="Times New Roman"/>
          <w:sz w:val="24"/>
          <w:szCs w:val="24"/>
        </w:rPr>
        <w:t xml:space="preserve">      № </w:t>
      </w:r>
      <w:r w:rsidR="00D16E3B">
        <w:rPr>
          <w:rFonts w:ascii="Times New Roman" w:hAnsi="Times New Roman" w:cs="Times New Roman"/>
          <w:sz w:val="24"/>
          <w:szCs w:val="24"/>
        </w:rPr>
        <w:t>202</w:t>
      </w:r>
    </w:p>
    <w:p w14:paraId="1BF19EAE" w14:textId="77777777" w:rsidR="0006033A" w:rsidRPr="00D06A05" w:rsidRDefault="0006033A" w:rsidP="0006033A">
      <w:pPr>
        <w:spacing w:after="0"/>
        <w:ind w:right="-13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5468516" w14:textId="77777777" w:rsidR="00754D23" w:rsidRPr="005521EE" w:rsidRDefault="00754D23" w:rsidP="003F7912">
      <w:pPr>
        <w:spacing w:after="0" w:line="240" w:lineRule="auto"/>
        <w:ind w:right="311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78154311"/>
      <w:r w:rsidRPr="005521E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1A5A9C18" w14:textId="3AB3BFC3" w:rsidR="00754D23" w:rsidRDefault="00754D23" w:rsidP="003F7912">
      <w:pPr>
        <w:spacing w:after="0" w:line="240" w:lineRule="auto"/>
        <w:ind w:right="3118"/>
        <w:jc w:val="both"/>
      </w:pPr>
      <w:r w:rsidRPr="005521EE">
        <w:rPr>
          <w:rFonts w:ascii="Times New Roman" w:hAnsi="Times New Roman" w:cs="Times New Roman"/>
          <w:b/>
          <w:sz w:val="24"/>
          <w:szCs w:val="24"/>
        </w:rPr>
        <w:t>«</w:t>
      </w:r>
      <w:r w:rsidRPr="005521EE">
        <w:rPr>
          <w:rFonts w:ascii="Times New Roman" w:eastAsiaTheme="minorEastAsia" w:hAnsi="Times New Roman" w:cs="Times New Roman"/>
          <w:b/>
          <w:sz w:val="24"/>
          <w:szCs w:val="24"/>
        </w:rPr>
        <w:t>О порядке и условиях предоставления в аренду включенного в перечень муниципального имущества Надеждинского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521E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утверждённого</w:t>
      </w:r>
      <w:r w:rsidRPr="00754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1EE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521EE">
        <w:rPr>
          <w:rFonts w:ascii="Times New Roman" w:hAnsi="Times New Roman" w:cs="Times New Roman"/>
          <w:b/>
          <w:sz w:val="24"/>
          <w:szCs w:val="24"/>
        </w:rPr>
        <w:t xml:space="preserve"> муниципального комитета Надеждинского сельского поселения от 25.06.2020 г. № 263</w:t>
      </w:r>
    </w:p>
    <w:bookmarkEnd w:id="0"/>
    <w:p w14:paraId="18A089C3" w14:textId="77777777" w:rsidR="005521EE" w:rsidRPr="005521EE" w:rsidRDefault="005521EE" w:rsidP="003B6D83">
      <w:pPr>
        <w:spacing w:after="0" w:line="240" w:lineRule="auto"/>
        <w:ind w:right="3118"/>
        <w:rPr>
          <w:rFonts w:ascii="Times New Roman" w:hAnsi="Times New Roman" w:cs="Times New Roman"/>
          <w:b/>
          <w:sz w:val="24"/>
          <w:szCs w:val="24"/>
        </w:rPr>
      </w:pPr>
    </w:p>
    <w:p w14:paraId="53072D75" w14:textId="3A6CCC0F" w:rsidR="0006033A" w:rsidRPr="00084368" w:rsidRDefault="00C66214" w:rsidP="003B6D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368">
        <w:rPr>
          <w:rFonts w:ascii="Times New Roman" w:hAnsi="Times New Roman" w:cs="Times New Roman"/>
          <w:sz w:val="24"/>
          <w:szCs w:val="24"/>
        </w:rPr>
        <w:t>В соответствие с</w:t>
      </w:r>
      <w:r w:rsidR="00F84ABC" w:rsidRPr="00084368">
        <w:rPr>
          <w:rFonts w:ascii="Times New Roman" w:hAnsi="Times New Roman" w:cs="Times New Roman"/>
          <w:sz w:val="24"/>
          <w:szCs w:val="24"/>
        </w:rPr>
        <w:t xml:space="preserve"> </w:t>
      </w:r>
      <w:r w:rsidRPr="00084368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5521EE" w:rsidRPr="00084368">
        <w:rPr>
          <w:rFonts w:ascii="Times New Roman" w:hAnsi="Times New Roman" w:cs="Times New Roman"/>
          <w:sz w:val="24"/>
          <w:szCs w:val="24"/>
        </w:rPr>
        <w:t>24</w:t>
      </w:r>
      <w:r w:rsidRPr="00084368">
        <w:rPr>
          <w:rFonts w:ascii="Times New Roman" w:hAnsi="Times New Roman" w:cs="Times New Roman"/>
          <w:sz w:val="24"/>
          <w:szCs w:val="24"/>
        </w:rPr>
        <w:t>.07.20</w:t>
      </w:r>
      <w:r w:rsidR="005521EE" w:rsidRPr="00084368">
        <w:rPr>
          <w:rFonts w:ascii="Times New Roman" w:hAnsi="Times New Roman" w:cs="Times New Roman"/>
          <w:sz w:val="24"/>
          <w:szCs w:val="24"/>
        </w:rPr>
        <w:t>07</w:t>
      </w:r>
      <w:r w:rsidRPr="00084368">
        <w:rPr>
          <w:rFonts w:ascii="Times New Roman" w:hAnsi="Times New Roman" w:cs="Times New Roman"/>
          <w:sz w:val="24"/>
          <w:szCs w:val="24"/>
        </w:rPr>
        <w:t xml:space="preserve"> г. № </w:t>
      </w:r>
      <w:r w:rsidR="005521EE" w:rsidRPr="00084368">
        <w:rPr>
          <w:rFonts w:ascii="Times New Roman" w:hAnsi="Times New Roman" w:cs="Times New Roman"/>
          <w:sz w:val="24"/>
          <w:szCs w:val="24"/>
        </w:rPr>
        <w:t>209</w:t>
      </w:r>
      <w:r w:rsidRPr="00084368">
        <w:rPr>
          <w:rFonts w:ascii="Times New Roman" w:hAnsi="Times New Roman" w:cs="Times New Roman"/>
          <w:sz w:val="24"/>
          <w:szCs w:val="24"/>
        </w:rPr>
        <w:t xml:space="preserve">-ФЗ «О </w:t>
      </w:r>
      <w:r w:rsidR="005521EE" w:rsidRPr="00084368">
        <w:rPr>
          <w:rFonts w:ascii="Times New Roman" w:hAnsi="Times New Roman" w:cs="Times New Roman"/>
          <w:sz w:val="24"/>
          <w:szCs w:val="24"/>
        </w:rPr>
        <w:t>развитии малого и среднего предпринимательства в Российской Федерации»</w:t>
      </w:r>
      <w:r w:rsidR="0006033A" w:rsidRPr="00084368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</w:t>
      </w:r>
      <w:hyperlink r:id="rId6" w:history="1">
        <w:r w:rsidR="0006033A" w:rsidRPr="0008436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6033A" w:rsidRPr="00084368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F84ABC" w:rsidRPr="00084368">
        <w:rPr>
          <w:rFonts w:ascii="Times New Roman" w:hAnsi="Times New Roman" w:cs="Times New Roman"/>
          <w:sz w:val="24"/>
          <w:szCs w:val="24"/>
        </w:rPr>
        <w:t xml:space="preserve"> </w:t>
      </w:r>
      <w:r w:rsidR="0006033A" w:rsidRPr="00084368">
        <w:rPr>
          <w:rFonts w:ascii="Times New Roman" w:hAnsi="Times New Roman" w:cs="Times New Roman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Уставом Надеждинского сельского поселения </w:t>
      </w:r>
    </w:p>
    <w:p w14:paraId="5567CC33" w14:textId="77777777" w:rsidR="0006033A" w:rsidRPr="00084368" w:rsidRDefault="0006033A" w:rsidP="003B6D8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11B38C" w14:textId="77777777" w:rsidR="0006033A" w:rsidRPr="00084368" w:rsidRDefault="0006033A" w:rsidP="003B6D8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36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комитет Надеждинского сельского поселения </w:t>
      </w:r>
      <w:r w:rsidRPr="00084368">
        <w:rPr>
          <w:rFonts w:ascii="Times New Roman" w:hAnsi="Times New Roman" w:cs="Times New Roman"/>
          <w:b/>
          <w:color w:val="000000"/>
          <w:sz w:val="24"/>
          <w:szCs w:val="24"/>
        </w:rPr>
        <w:t>р е ш и л:</w:t>
      </w:r>
    </w:p>
    <w:p w14:paraId="6421AE5D" w14:textId="77777777" w:rsidR="0006033A" w:rsidRPr="00084368" w:rsidRDefault="0006033A" w:rsidP="003B6D8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3F996D" w14:textId="55B07B9D" w:rsidR="00F84ABC" w:rsidRPr="00084368" w:rsidRDefault="00EE466D" w:rsidP="003B6D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43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6033A" w:rsidRPr="000843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06033A" w:rsidRPr="00084368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Положение </w:t>
      </w:r>
      <w:r w:rsidR="005521EE" w:rsidRPr="00084368">
        <w:rPr>
          <w:rFonts w:ascii="Times New Roman" w:hAnsi="Times New Roman" w:cs="Times New Roman"/>
          <w:bCs/>
          <w:sz w:val="24"/>
          <w:szCs w:val="24"/>
        </w:rPr>
        <w:t>«</w:t>
      </w:r>
      <w:r w:rsidR="005521EE" w:rsidRPr="00084368">
        <w:rPr>
          <w:rFonts w:ascii="Times New Roman" w:eastAsiaTheme="minorEastAsia" w:hAnsi="Times New Roman" w:cs="Times New Roman"/>
          <w:bCs/>
          <w:sz w:val="24"/>
          <w:szCs w:val="24"/>
        </w:rPr>
        <w:t>О порядке и условиях предоставления в аренду включенного в перечень муниципального имущества Надеждинского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521EE" w:rsidRPr="00084368">
        <w:rPr>
          <w:rFonts w:ascii="Times New Roman" w:hAnsi="Times New Roman" w:cs="Times New Roman"/>
          <w:bCs/>
          <w:sz w:val="24"/>
          <w:szCs w:val="24"/>
        </w:rPr>
        <w:t>»</w:t>
      </w:r>
      <w:r w:rsidR="0006033A" w:rsidRPr="0008436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6033A" w:rsidRPr="00084368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утвержденно</w:t>
      </w:r>
      <w:r w:rsidR="0099246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6033A" w:rsidRPr="00084368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</w:t>
      </w:r>
      <w:r w:rsidR="0006033A" w:rsidRPr="00084368">
        <w:rPr>
          <w:rFonts w:ascii="Times New Roman" w:hAnsi="Times New Roman" w:cs="Times New Roman"/>
          <w:sz w:val="24"/>
          <w:szCs w:val="24"/>
        </w:rPr>
        <w:t>муниципального комитета Надеждинского сельского поселения от 25.</w:t>
      </w:r>
      <w:r w:rsidR="005521EE" w:rsidRPr="00084368">
        <w:rPr>
          <w:rFonts w:ascii="Times New Roman" w:hAnsi="Times New Roman" w:cs="Times New Roman"/>
          <w:sz w:val="24"/>
          <w:szCs w:val="24"/>
        </w:rPr>
        <w:t>06</w:t>
      </w:r>
      <w:r w:rsidR="0006033A" w:rsidRPr="00084368">
        <w:rPr>
          <w:rFonts w:ascii="Times New Roman" w:hAnsi="Times New Roman" w:cs="Times New Roman"/>
          <w:sz w:val="24"/>
          <w:szCs w:val="24"/>
        </w:rPr>
        <w:t>.20</w:t>
      </w:r>
      <w:r w:rsidR="005521EE" w:rsidRPr="00084368">
        <w:rPr>
          <w:rFonts w:ascii="Times New Roman" w:hAnsi="Times New Roman" w:cs="Times New Roman"/>
          <w:sz w:val="24"/>
          <w:szCs w:val="24"/>
        </w:rPr>
        <w:t>20</w:t>
      </w:r>
      <w:r w:rsidR="00F84ABC" w:rsidRPr="00084368">
        <w:rPr>
          <w:rFonts w:ascii="Times New Roman" w:hAnsi="Times New Roman" w:cs="Times New Roman"/>
          <w:sz w:val="24"/>
          <w:szCs w:val="24"/>
        </w:rPr>
        <w:t xml:space="preserve"> </w:t>
      </w:r>
      <w:r w:rsidR="0006033A" w:rsidRPr="00084368">
        <w:rPr>
          <w:rFonts w:ascii="Times New Roman" w:hAnsi="Times New Roman" w:cs="Times New Roman"/>
          <w:sz w:val="24"/>
          <w:szCs w:val="24"/>
        </w:rPr>
        <w:t>г. № 2</w:t>
      </w:r>
      <w:r w:rsidR="005521EE" w:rsidRPr="00084368">
        <w:rPr>
          <w:rFonts w:ascii="Times New Roman" w:hAnsi="Times New Roman" w:cs="Times New Roman"/>
          <w:sz w:val="24"/>
          <w:szCs w:val="24"/>
        </w:rPr>
        <w:t>63</w:t>
      </w:r>
      <w:r w:rsidR="0006033A" w:rsidRPr="00084368">
        <w:rPr>
          <w:rFonts w:ascii="Times New Roman" w:hAnsi="Times New Roman" w:cs="Times New Roman"/>
          <w:sz w:val="24"/>
          <w:szCs w:val="24"/>
        </w:rPr>
        <w:t xml:space="preserve"> </w:t>
      </w:r>
      <w:r w:rsidR="00F84ABC" w:rsidRPr="0008436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067A2456" w14:textId="4CCED7EA" w:rsidR="00F84ABC" w:rsidRPr="00084368" w:rsidRDefault="00C66214" w:rsidP="003B6D83">
      <w:pPr>
        <w:pStyle w:val="a6"/>
        <w:spacing w:before="0" w:beforeAutospacing="0" w:after="0" w:afterAutospacing="0"/>
        <w:ind w:firstLine="540"/>
        <w:jc w:val="both"/>
      </w:pPr>
      <w:r w:rsidRPr="00992465">
        <w:rPr>
          <w:b/>
          <w:bCs/>
        </w:rPr>
        <w:t>1.1.</w:t>
      </w:r>
      <w:r w:rsidRPr="00084368">
        <w:t xml:space="preserve"> </w:t>
      </w:r>
      <w:r w:rsidR="00193354" w:rsidRPr="00084368">
        <w:t>пункт 7</w:t>
      </w:r>
      <w:r w:rsidR="00F84ABC" w:rsidRPr="00084368">
        <w:t xml:space="preserve"> Положения</w:t>
      </w:r>
      <w:r w:rsidR="00193354" w:rsidRPr="00084368">
        <w:t xml:space="preserve"> изложить в следующей редакции:</w:t>
      </w:r>
    </w:p>
    <w:p w14:paraId="172F9CEC" w14:textId="04624D38" w:rsidR="00193354" w:rsidRPr="00193354" w:rsidRDefault="00193354" w:rsidP="003B6D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9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Указываемый в конкурсной документации срок, на который заключаются договоры в отношении имущества, предусмотренного </w:t>
      </w:r>
      <w:hyperlink r:id="rId7" w:history="1">
        <w:r w:rsidRPr="001933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9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3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209-ФЗ, в соответствии с </w:t>
      </w:r>
      <w:hyperlink r:id="rId8" w:history="1">
        <w:r w:rsidRPr="001933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4.3 статьи 18</w:t>
        </w:r>
      </w:hyperlink>
      <w:r w:rsidRPr="0019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Pr="000843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должен составлять не менее пяти лет.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в соответствии с </w:t>
      </w:r>
      <w:hyperlink r:id="rId9" w:history="1">
        <w:r w:rsidRPr="001933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4.3 статьи 18</w:t>
        </w:r>
      </w:hyperlink>
      <w:r w:rsidRPr="0019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Pr="000843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3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не должен превышать трех лет.</w:t>
      </w:r>
      <w:r w:rsidRPr="000843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F109938" w14:textId="6C9BE566" w:rsidR="00C66214" w:rsidRPr="00084368" w:rsidRDefault="00C66214" w:rsidP="003B6D83">
      <w:pPr>
        <w:pStyle w:val="a6"/>
        <w:spacing w:before="0" w:beforeAutospacing="0" w:after="0" w:afterAutospacing="0"/>
        <w:ind w:firstLine="540"/>
        <w:jc w:val="both"/>
      </w:pPr>
      <w:r w:rsidRPr="00084368">
        <w:rPr>
          <w:b/>
          <w:bCs/>
        </w:rPr>
        <w:t>1.2.</w:t>
      </w:r>
      <w:r w:rsidRPr="00084368">
        <w:t xml:space="preserve"> </w:t>
      </w:r>
      <w:r w:rsidR="00193354" w:rsidRPr="00084368">
        <w:t xml:space="preserve">В пункте 10 Положения слова «от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</w:t>
      </w:r>
      <w:r w:rsidR="00193354" w:rsidRPr="00084368">
        <w:lastRenderedPageBreak/>
        <w:t>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заменить на слова «от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</w:t>
      </w:r>
      <w:r w:rsidR="00084368" w:rsidRPr="00084368">
        <w:t>в может осуществляться путем проведения торгов в форме конкурса».</w:t>
      </w:r>
    </w:p>
    <w:p w14:paraId="6BA9D36C" w14:textId="300CBCDF" w:rsidR="00EE466D" w:rsidRPr="00084368" w:rsidRDefault="00EE466D" w:rsidP="003B6D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368">
        <w:rPr>
          <w:rFonts w:ascii="Times New Roman" w:hAnsi="Times New Roman" w:cs="Times New Roman"/>
          <w:b/>
          <w:sz w:val="24"/>
          <w:szCs w:val="24"/>
        </w:rPr>
        <w:t>2.</w:t>
      </w:r>
      <w:r w:rsidRPr="00084368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порядке, предусмотренном Уставом Надеждинского сельского поселения.</w:t>
      </w:r>
    </w:p>
    <w:p w14:paraId="6D20B697" w14:textId="33BC73F7" w:rsidR="00EE466D" w:rsidRPr="00084368" w:rsidRDefault="00EE466D" w:rsidP="003B6D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368">
        <w:rPr>
          <w:rFonts w:ascii="Times New Roman" w:hAnsi="Times New Roman" w:cs="Times New Roman"/>
          <w:b/>
          <w:sz w:val="24"/>
          <w:szCs w:val="24"/>
        </w:rPr>
        <w:t>3.</w:t>
      </w:r>
      <w:r w:rsidRPr="00084368">
        <w:rPr>
          <w:rFonts w:ascii="Times New Roman" w:hAnsi="Times New Roman" w:cs="Times New Roman"/>
          <w:sz w:val="24"/>
          <w:szCs w:val="24"/>
        </w:rPr>
        <w:t xml:space="preserve"> Решение вступает в силу с</w:t>
      </w:r>
      <w:r w:rsidR="003E21EE" w:rsidRPr="00084368">
        <w:rPr>
          <w:rFonts w:ascii="Times New Roman" w:hAnsi="Times New Roman" w:cs="Times New Roman"/>
          <w:sz w:val="24"/>
          <w:szCs w:val="24"/>
        </w:rPr>
        <w:t>о дня его официального опубликования</w:t>
      </w:r>
      <w:r w:rsidRPr="00084368">
        <w:rPr>
          <w:rFonts w:ascii="Times New Roman" w:hAnsi="Times New Roman" w:cs="Times New Roman"/>
          <w:sz w:val="24"/>
          <w:szCs w:val="24"/>
        </w:rPr>
        <w:t>.</w:t>
      </w:r>
    </w:p>
    <w:p w14:paraId="6843EE9B" w14:textId="0639B45F" w:rsidR="00EE466D" w:rsidRPr="00084368" w:rsidRDefault="00EE466D" w:rsidP="00EE4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C95C74" w14:textId="3DECB3F8" w:rsidR="00084368" w:rsidRPr="00084368" w:rsidRDefault="00084368" w:rsidP="00EE4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C1053D" w14:textId="53F2CE53" w:rsidR="00084368" w:rsidRPr="00084368" w:rsidRDefault="00084368" w:rsidP="00EE4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225D6" w14:textId="12D25ADC" w:rsidR="00084368" w:rsidRPr="00084368" w:rsidRDefault="00084368" w:rsidP="00EE4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F474C7" w14:textId="7F30BB60" w:rsidR="00084368" w:rsidRPr="00084368" w:rsidRDefault="00084368" w:rsidP="00EE4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913DDA" w14:textId="77777777" w:rsidR="00084368" w:rsidRPr="00084368" w:rsidRDefault="00084368" w:rsidP="00EE4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D602F" w14:textId="37EA604D" w:rsidR="00EE466D" w:rsidRPr="00084368" w:rsidRDefault="00D54D71" w:rsidP="00EE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368">
        <w:rPr>
          <w:rFonts w:ascii="Times New Roman" w:hAnsi="Times New Roman" w:cs="Times New Roman"/>
          <w:sz w:val="24"/>
          <w:szCs w:val="24"/>
        </w:rPr>
        <w:t>Глава</w:t>
      </w:r>
    </w:p>
    <w:p w14:paraId="3B0FCFB4" w14:textId="1687EB30" w:rsidR="00EE466D" w:rsidRPr="00084368" w:rsidRDefault="00EE466D" w:rsidP="00EE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368">
        <w:rPr>
          <w:rFonts w:ascii="Times New Roman" w:hAnsi="Times New Roman" w:cs="Times New Roman"/>
          <w:sz w:val="24"/>
          <w:szCs w:val="24"/>
        </w:rPr>
        <w:t>Надеждинского сельского поселения</w:t>
      </w:r>
      <w:r w:rsidRPr="00084368">
        <w:rPr>
          <w:rFonts w:ascii="Times New Roman" w:hAnsi="Times New Roman" w:cs="Times New Roman"/>
          <w:sz w:val="24"/>
          <w:szCs w:val="24"/>
        </w:rPr>
        <w:tab/>
      </w:r>
      <w:r w:rsidRPr="00084368">
        <w:rPr>
          <w:rFonts w:ascii="Times New Roman" w:hAnsi="Times New Roman" w:cs="Times New Roman"/>
          <w:sz w:val="24"/>
          <w:szCs w:val="24"/>
        </w:rPr>
        <w:tab/>
      </w:r>
      <w:r w:rsidRPr="00084368">
        <w:rPr>
          <w:rFonts w:ascii="Times New Roman" w:hAnsi="Times New Roman" w:cs="Times New Roman"/>
          <w:sz w:val="24"/>
          <w:szCs w:val="24"/>
        </w:rPr>
        <w:tab/>
      </w:r>
      <w:r w:rsidRPr="00084368">
        <w:rPr>
          <w:rFonts w:ascii="Times New Roman" w:hAnsi="Times New Roman" w:cs="Times New Roman"/>
          <w:sz w:val="24"/>
          <w:szCs w:val="24"/>
        </w:rPr>
        <w:tab/>
      </w:r>
      <w:r w:rsidRPr="00084368">
        <w:rPr>
          <w:rFonts w:ascii="Times New Roman" w:hAnsi="Times New Roman" w:cs="Times New Roman"/>
          <w:sz w:val="24"/>
          <w:szCs w:val="24"/>
        </w:rPr>
        <w:tab/>
        <w:t>А.И. Столяров</w:t>
      </w:r>
    </w:p>
    <w:p w14:paraId="77566088" w14:textId="47C24847" w:rsidR="00193354" w:rsidRPr="00084368" w:rsidRDefault="00193354" w:rsidP="00EE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BA3D6" w14:textId="6DA90CA0" w:rsidR="00193354" w:rsidRPr="00084368" w:rsidRDefault="00193354" w:rsidP="00EE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3354" w:rsidRPr="0008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B7326"/>
    <w:multiLevelType w:val="hybridMultilevel"/>
    <w:tmpl w:val="980ED2E0"/>
    <w:lvl w:ilvl="0" w:tplc="757EE7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0F"/>
    <w:rsid w:val="0006033A"/>
    <w:rsid w:val="00084368"/>
    <w:rsid w:val="00193354"/>
    <w:rsid w:val="002D4044"/>
    <w:rsid w:val="003B6D83"/>
    <w:rsid w:val="003E21EE"/>
    <w:rsid w:val="003F7912"/>
    <w:rsid w:val="004A1988"/>
    <w:rsid w:val="00536E54"/>
    <w:rsid w:val="005521EE"/>
    <w:rsid w:val="00587647"/>
    <w:rsid w:val="00754D23"/>
    <w:rsid w:val="00960DB5"/>
    <w:rsid w:val="00992465"/>
    <w:rsid w:val="00B80652"/>
    <w:rsid w:val="00B83468"/>
    <w:rsid w:val="00BA3A0F"/>
    <w:rsid w:val="00C66214"/>
    <w:rsid w:val="00CC4514"/>
    <w:rsid w:val="00D16E3B"/>
    <w:rsid w:val="00D54D71"/>
    <w:rsid w:val="00E66987"/>
    <w:rsid w:val="00EE466D"/>
    <w:rsid w:val="00F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9389"/>
  <w15:docId w15:val="{06E58ED0-1551-4D25-A69F-135BB886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33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8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84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086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59&amp;dst=3&amp;field=134&amp;date=16.01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359&amp;date=16.01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F6391715A3B9E740743D381FF24270EA022E7DE7C26E858B4DC219935C4516A5EAC840E11300C686ED88B7DAFC88A333992CA59D64FFB7x925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59&amp;dst=3&amp;field=134&amp;date=16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2025-01-17T00:44:00Z</cp:lastPrinted>
  <dcterms:created xsi:type="dcterms:W3CDTF">2025-01-27T00:44:00Z</dcterms:created>
  <dcterms:modified xsi:type="dcterms:W3CDTF">2025-01-27T00:44:00Z</dcterms:modified>
</cp:coreProperties>
</file>